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4CFF1" w14:textId="1863AA12" w:rsidR="00854771" w:rsidRDefault="00854771">
      <w:r>
        <w:t>Inspired by a rich background of jazz, folk and popular music styles, singer and songwriter Kat Reinhert is an artist whose music defies categorization while seamlessly weaving story and sound with deft imagination and creativity. Reinhert</w:t>
      </w:r>
      <w:r w:rsidR="00E856E3">
        <w:t xml:space="preserve"> writes songs that blend</w:t>
      </w:r>
      <w:r w:rsidR="00947453">
        <w:t xml:space="preserve"> the complexity of jazz harmonies to the lyrical prosody of a singer-songwriter</w:t>
      </w:r>
      <w:r w:rsidR="00E856E3">
        <w:t xml:space="preserve"> in an easily accessible aural palette.  She</w:t>
      </w:r>
      <w:r w:rsidR="00947453">
        <w:t xml:space="preserve"> has a clear and expressive voice that can move </w:t>
      </w:r>
      <w:r w:rsidR="00E856E3">
        <w:t xml:space="preserve">effortlessly </w:t>
      </w:r>
      <w:r w:rsidR="00947453">
        <w:t xml:space="preserve">from a secret whisper of longing to </w:t>
      </w:r>
      <w:r w:rsidR="00E856E3">
        <w:t xml:space="preserve">a laughter filled explosion as she moves through each story with authenticity and expression.  </w:t>
      </w:r>
    </w:p>
    <w:p w14:paraId="0923CECB" w14:textId="3A6A68C8" w:rsidR="00854771" w:rsidRDefault="00E856E3">
      <w:r>
        <w:t>As a lyricist, she draws from both real-life experiences, as well</w:t>
      </w:r>
      <w:r w:rsidR="007E7288">
        <w:t xml:space="preserve"> as those made from whole-cloth or sparked by watching the world with through the lens of an observer.  Ever the optimist, Reinhert has a keen ability to dig deep into difficult subjects while never alienating her listeners.</w:t>
      </w:r>
    </w:p>
    <w:p w14:paraId="3DC0E590" w14:textId="77777777" w:rsidR="00947453" w:rsidRDefault="00947453" w:rsidP="00854771"/>
    <w:p w14:paraId="2C339869" w14:textId="4FD6CEE9" w:rsidR="00E856E3" w:rsidRDefault="00854771" w:rsidP="00854771">
      <w:r>
        <w:t>Originally from a small town in southern Wisconsin, Kat Reinhert moved to New York City</w:t>
      </w:r>
      <w:r w:rsidR="00B31542">
        <w:t xml:space="preserve"> in 1996</w:t>
      </w:r>
      <w:r>
        <w:t xml:space="preserve"> to attend the famed Manhattan School of Music, where she earned a Bachelors </w:t>
      </w:r>
      <w:r w:rsidR="00B31542">
        <w:t>degree</w:t>
      </w:r>
      <w:r>
        <w:t xml:space="preserve"> in Jazz/Commercial Voice. </w:t>
      </w:r>
      <w:r w:rsidR="00B31542">
        <w:t>After graduation, she continued to hone her craft on the New York jazz scene as well as develop an interest and passion in education.  At about this time, Reinhert also began to develop an interest in writing and crafting original music. Mentored by Jen Chapin, Kat began writing original material for what would become her second album.  In 2005, s</w:t>
      </w:r>
      <w:r>
        <w:t xml:space="preserve">eeking a new challenge, Kat pursued a Masters degree in Jazz </w:t>
      </w:r>
      <w:r w:rsidR="00B31542">
        <w:t xml:space="preserve">Performance and </w:t>
      </w:r>
      <w:r>
        <w:t xml:space="preserve">Pedagogy from </w:t>
      </w:r>
      <w:r w:rsidR="005E22D3">
        <w:t xml:space="preserve">the </w:t>
      </w:r>
      <w:r>
        <w:t>University of Miami</w:t>
      </w:r>
      <w:r w:rsidR="005E22D3">
        <w:t>, Frost School of Music</w:t>
      </w:r>
      <w:r>
        <w:t xml:space="preserve">.  Returning to New York, she released her second album, </w:t>
      </w:r>
      <w:r>
        <w:rPr>
          <w:i/>
        </w:rPr>
        <w:t>Chrysalis</w:t>
      </w:r>
      <w:r>
        <w:t>, her first all-original material release. Reinhert continued to perform throughout NYC as well as</w:t>
      </w:r>
      <w:r w:rsidR="005E22D3">
        <w:t xml:space="preserve"> lead</w:t>
      </w:r>
      <w:r>
        <w:t xml:space="preserve"> several national tours.  </w:t>
      </w:r>
    </w:p>
    <w:p w14:paraId="526AB87A" w14:textId="77777777" w:rsidR="00E856E3" w:rsidRDefault="00E856E3" w:rsidP="00854771"/>
    <w:p w14:paraId="629C086B" w14:textId="54EA21EE" w:rsidR="00B31542" w:rsidRDefault="00854771">
      <w:r>
        <w:t xml:space="preserve">During the next seven years, </w:t>
      </w:r>
      <w:r w:rsidR="00B31542">
        <w:t>she worked alongside such noted jazz musicians as Travis Sullivan (</w:t>
      </w:r>
      <w:proofErr w:type="spellStart"/>
      <w:r w:rsidR="00B31542">
        <w:t>Bjorkestra</w:t>
      </w:r>
      <w:proofErr w:type="spellEnd"/>
      <w:r w:rsidR="00B31542">
        <w:t xml:space="preserve">), </w:t>
      </w:r>
      <w:proofErr w:type="spellStart"/>
      <w:r w:rsidR="00B31542">
        <w:t>Anat</w:t>
      </w:r>
      <w:proofErr w:type="spellEnd"/>
      <w:r w:rsidR="00B31542">
        <w:t xml:space="preserve"> Fort (ECM), Perry Smith (New West Guitar Trio), Ross Pederson (Snarky Puppy) and David Cook (Taylor Swift). </w:t>
      </w:r>
      <w:r w:rsidR="005E22D3">
        <w:t>Reinhert</w:t>
      </w:r>
      <w:r>
        <w:t xml:space="preserve"> record</w:t>
      </w:r>
      <w:r w:rsidR="005E22D3">
        <w:t>ed</w:t>
      </w:r>
      <w:r>
        <w:t xml:space="preserve"> two albums: </w:t>
      </w:r>
      <w:r>
        <w:rPr>
          <w:i/>
        </w:rPr>
        <w:t xml:space="preserve">Spark, </w:t>
      </w:r>
      <w:r>
        <w:t xml:space="preserve">released in 2015 to critical acclaim containing </w:t>
      </w:r>
      <w:r w:rsidR="00B31542">
        <w:t>twelve original songs and a Rush</w:t>
      </w:r>
      <w:r>
        <w:t xml:space="preserve"> cover, and </w:t>
      </w:r>
      <w:r>
        <w:rPr>
          <w:i/>
        </w:rPr>
        <w:t>Home Movie</w:t>
      </w:r>
      <w:r>
        <w:t xml:space="preserve">, </w:t>
      </w:r>
      <w:r w:rsidR="00B31542">
        <w:t xml:space="preserve">released in </w:t>
      </w:r>
      <w:r>
        <w:t xml:space="preserve">2017, containing nine creative interpretations of folk songs, covers and jazz standards. </w:t>
      </w:r>
      <w:r w:rsidR="00B31542">
        <w:t>Concomitant with these releases, Reinhert obtained</w:t>
      </w:r>
      <w:r>
        <w:t xml:space="preserve"> a PhD</w:t>
      </w:r>
      <w:r w:rsidR="00B31542">
        <w:t xml:space="preserve"> in Music Education</w:t>
      </w:r>
      <w:r>
        <w:t>, specializing in Popular Music Performance and Pedagogy in Higher Ed</w:t>
      </w:r>
      <w:r w:rsidR="00B31542">
        <w:t>ucation</w:t>
      </w:r>
      <w:r w:rsidR="00CA09E4">
        <w:t xml:space="preserve">, </w:t>
      </w:r>
      <w:r w:rsidR="005E22D3">
        <w:t>at the University of Miami, Frost School of Music.</w:t>
      </w:r>
      <w:r>
        <w:t xml:space="preserve">  </w:t>
      </w:r>
      <w:r w:rsidR="00B31542">
        <w:t>She then became the Director of Contemporary Voice at UM, where she served for two years before choosing to return home to New York City in the Fall of 2019 to pursue entrepreneurship in the performing and creative industries full time.</w:t>
      </w:r>
      <w:r w:rsidR="00E003F4">
        <w:t xml:space="preserve"> She is currently an Assistant Professor at Rider University in New Jersey and The President of The Association for Popular Music Education.</w:t>
      </w:r>
    </w:p>
    <w:p w14:paraId="352489D8" w14:textId="77777777" w:rsidR="00E003F4" w:rsidRDefault="00E003F4"/>
    <w:p w14:paraId="47563754" w14:textId="253B27AA" w:rsidR="00854771" w:rsidRDefault="00947453">
      <w:r>
        <w:t xml:space="preserve">Kat is </w:t>
      </w:r>
      <w:r w:rsidR="00B17A27">
        <w:t xml:space="preserve">recently released her fifth studio album, </w:t>
      </w:r>
      <w:r w:rsidR="00B17A27" w:rsidRPr="00B17A27">
        <w:rPr>
          <w:i/>
        </w:rPr>
        <w:t>Dead Reckoning</w:t>
      </w:r>
      <w:r w:rsidR="00B17A27">
        <w:t xml:space="preserve"> in</w:t>
      </w:r>
      <w:r w:rsidR="00B31542">
        <w:t xml:space="preserve"> </w:t>
      </w:r>
      <w:r w:rsidR="00E003F4">
        <w:t>February</w:t>
      </w:r>
      <w:r w:rsidR="00F31FA4">
        <w:t xml:space="preserve"> 2021.</w:t>
      </w:r>
      <w:r>
        <w:t xml:space="preserve"> </w:t>
      </w:r>
      <w:r w:rsidR="00B31542">
        <w:t xml:space="preserve">Featuring Perry Smith (guitar), Jesse Lewis (guitar), Matt </w:t>
      </w:r>
      <w:proofErr w:type="spellStart"/>
      <w:r w:rsidR="00B31542">
        <w:t>Aronoff</w:t>
      </w:r>
      <w:proofErr w:type="spellEnd"/>
      <w:r w:rsidR="00B31542">
        <w:t xml:space="preserve"> (bass), Ross Pederson (drums) and David Cook (producer/keys), the album material draws</w:t>
      </w:r>
      <w:r w:rsidR="00E856E3">
        <w:t xml:space="preserve"> from the challenges, experiences, and influences</w:t>
      </w:r>
      <w:r w:rsidR="001C59E1">
        <w:t xml:space="preserve"> of maintaining an artistic, </w:t>
      </w:r>
      <w:r w:rsidR="00E856E3">
        <w:t>creative life and r</w:t>
      </w:r>
      <w:r w:rsidR="001C59E1">
        <w:t xml:space="preserve">elationships while pursuing </w:t>
      </w:r>
      <w:r w:rsidR="007E7288">
        <w:t>parallel passion</w:t>
      </w:r>
      <w:r w:rsidR="00B31542">
        <w:t>s in education and research</w:t>
      </w:r>
      <w:r w:rsidR="007E7288">
        <w:t xml:space="preserve">, this album is sure to delight listeners with its wit, charm, and hope.  </w:t>
      </w:r>
      <w:bookmarkStart w:id="0" w:name="_GoBack"/>
      <w:bookmarkEnd w:id="0"/>
    </w:p>
    <w:sectPr w:rsidR="00854771" w:rsidSect="00186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4771"/>
    <w:rsid w:val="00186BF1"/>
    <w:rsid w:val="001C59E1"/>
    <w:rsid w:val="005E22D3"/>
    <w:rsid w:val="007E7288"/>
    <w:rsid w:val="00826DD1"/>
    <w:rsid w:val="00854771"/>
    <w:rsid w:val="00947453"/>
    <w:rsid w:val="00B17A27"/>
    <w:rsid w:val="00B31542"/>
    <w:rsid w:val="00CA09E4"/>
    <w:rsid w:val="00E003F4"/>
    <w:rsid w:val="00E60B59"/>
    <w:rsid w:val="00E856E3"/>
    <w:rsid w:val="00F31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24B527"/>
  <w14:defaultImageDpi w14:val="300"/>
  <w15:docId w15:val="{F95A51AA-D7A0-F94D-AA05-75A2D8D04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490</Words>
  <Characters>2793</Characters>
  <Application>Microsoft Office Word</Application>
  <DocSecurity>0</DocSecurity>
  <Lines>23</Lines>
  <Paragraphs>6</Paragraphs>
  <ScaleCrop>false</ScaleCrop>
  <Company>exerguemusic</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Reinhert</dc:creator>
  <cp:keywords/>
  <dc:description/>
  <cp:lastModifiedBy>Anonymous</cp:lastModifiedBy>
  <cp:revision>10</cp:revision>
  <dcterms:created xsi:type="dcterms:W3CDTF">2017-09-12T19:11:00Z</dcterms:created>
  <dcterms:modified xsi:type="dcterms:W3CDTF">2021-05-13T21:22:00Z</dcterms:modified>
</cp:coreProperties>
</file>